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A36F" w14:textId="595D27F5" w:rsidR="007B4B64" w:rsidRPr="007B4B64" w:rsidRDefault="00443FC3" w:rsidP="007B4B64">
      <w:pPr>
        <w:jc w:val="center"/>
        <w:rPr>
          <w:b/>
          <w:sz w:val="28"/>
          <w:szCs w:val="28"/>
        </w:rPr>
      </w:pPr>
      <w:bookmarkStart w:id="0" w:name="_Hlk187314594"/>
      <w:r w:rsidRPr="007B4B64">
        <w:rPr>
          <w:b/>
          <w:sz w:val="28"/>
          <w:szCs w:val="28"/>
        </w:rPr>
        <w:t>Seznam strokovnega kadra</w:t>
      </w:r>
      <w:bookmarkEnd w:id="0"/>
    </w:p>
    <w:p w14:paraId="6A18E73A" w14:textId="2B1C31D7" w:rsidR="00C97103" w:rsidRDefault="007B4B64" w:rsidP="007B4B64">
      <w:pPr>
        <w:jc w:val="center"/>
        <w:rPr>
          <w:b/>
        </w:rPr>
      </w:pPr>
      <w:r w:rsidRPr="007B4B64">
        <w:rPr>
          <w:b/>
        </w:rPr>
        <w:t>(</w:t>
      </w:r>
      <w:r w:rsidR="00917A36">
        <w:rPr>
          <w:b/>
        </w:rPr>
        <w:t xml:space="preserve">čitljivo </w:t>
      </w:r>
      <w:r w:rsidRPr="007B4B64">
        <w:rPr>
          <w:b/>
        </w:rPr>
        <w:t>izpolniti z vsemi zahtevanimi podatki)</w:t>
      </w:r>
    </w:p>
    <w:p w14:paraId="73B0D487" w14:textId="61D62D8F" w:rsidR="000F6893" w:rsidRDefault="000F6893" w:rsidP="007B4B64">
      <w:pPr>
        <w:jc w:val="center"/>
        <w:rPr>
          <w:b/>
        </w:rPr>
      </w:pPr>
    </w:p>
    <w:p w14:paraId="709EC427" w14:textId="77777777" w:rsidR="000F6893" w:rsidRPr="007B4B64" w:rsidRDefault="000F6893" w:rsidP="007B4B64">
      <w:pPr>
        <w:jc w:val="center"/>
        <w:rPr>
          <w:b/>
        </w:rPr>
      </w:pPr>
      <w:bookmarkStart w:id="1" w:name="_GoBack"/>
      <w:bookmarkEnd w:id="1"/>
    </w:p>
    <w:p w14:paraId="634C2608" w14:textId="3199A9C2" w:rsidR="007B4B64" w:rsidRPr="00290D6B" w:rsidRDefault="007B4B64" w:rsidP="00290D6B">
      <w:pPr>
        <w:pStyle w:val="Odstavekseznama"/>
        <w:numPr>
          <w:ilvl w:val="0"/>
          <w:numId w:val="3"/>
        </w:numPr>
        <w:rPr>
          <w:b/>
          <w:sz w:val="22"/>
        </w:rPr>
      </w:pPr>
      <w:r w:rsidRPr="00290D6B">
        <w:rPr>
          <w:b/>
        </w:rPr>
        <w:t>Varnostniki</w:t>
      </w:r>
    </w:p>
    <w:tbl>
      <w:tblPr>
        <w:tblStyle w:val="Tabelamrea"/>
        <w:tblW w:w="13994" w:type="dxa"/>
        <w:tblLook w:val="04A0" w:firstRow="1" w:lastRow="0" w:firstColumn="1" w:lastColumn="0" w:noHBand="0" w:noVBand="1"/>
      </w:tblPr>
      <w:tblGrid>
        <w:gridCol w:w="608"/>
        <w:gridCol w:w="2931"/>
        <w:gridCol w:w="1701"/>
        <w:gridCol w:w="1985"/>
        <w:gridCol w:w="1984"/>
        <w:gridCol w:w="3119"/>
        <w:gridCol w:w="1666"/>
      </w:tblGrid>
      <w:tr w:rsidR="0092744D" w:rsidRPr="007B4B64" w14:paraId="56F46769" w14:textId="77777777" w:rsidTr="000510C8">
        <w:tc>
          <w:tcPr>
            <w:tcW w:w="608" w:type="dxa"/>
          </w:tcPr>
          <w:p w14:paraId="601CC287" w14:textId="2923BA0C" w:rsidR="00290D6B" w:rsidRPr="007B4B64" w:rsidRDefault="00290D6B" w:rsidP="007B4B64">
            <w:pPr>
              <w:spacing w:before="60" w:after="60"/>
              <w:rPr>
                <w:b/>
              </w:rPr>
            </w:pPr>
            <w:proofErr w:type="spellStart"/>
            <w:r w:rsidRPr="007B4B64">
              <w:rPr>
                <w:b/>
              </w:rPr>
              <w:t>Zap</w:t>
            </w:r>
            <w:proofErr w:type="spellEnd"/>
            <w:r w:rsidRPr="007B4B64">
              <w:rPr>
                <w:b/>
              </w:rPr>
              <w:t>. št.</w:t>
            </w:r>
          </w:p>
        </w:tc>
        <w:tc>
          <w:tcPr>
            <w:tcW w:w="2931" w:type="dxa"/>
          </w:tcPr>
          <w:p w14:paraId="4A5FABE1" w14:textId="77777777" w:rsidR="00290D6B" w:rsidRPr="007B4B64" w:rsidRDefault="00290D6B" w:rsidP="007B4B64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Ime in priimek</w:t>
            </w:r>
          </w:p>
        </w:tc>
        <w:tc>
          <w:tcPr>
            <w:tcW w:w="1701" w:type="dxa"/>
          </w:tcPr>
          <w:p w14:paraId="7B1EF60F" w14:textId="77777777" w:rsidR="00290D6B" w:rsidRDefault="00290D6B" w:rsidP="007B4B64">
            <w:pPr>
              <w:spacing w:before="60" w:after="60"/>
              <w:rPr>
                <w:rFonts w:eastAsia="Times New Roman"/>
                <w:b/>
              </w:rPr>
            </w:pPr>
            <w:r w:rsidRPr="007B4B64">
              <w:rPr>
                <w:rFonts w:eastAsia="Times New Roman"/>
                <w:b/>
              </w:rPr>
              <w:t>NPK</w:t>
            </w:r>
            <w:r>
              <w:rPr>
                <w:rFonts w:eastAsia="Times New Roman"/>
                <w:b/>
              </w:rPr>
              <w:t xml:space="preserve"> varnostnik</w:t>
            </w:r>
          </w:p>
          <w:p w14:paraId="5351B3B9" w14:textId="0EFF6906" w:rsidR="00290D6B" w:rsidRPr="007B4B64" w:rsidRDefault="00290D6B" w:rsidP="007B4B64">
            <w:pPr>
              <w:spacing w:before="60" w:after="60"/>
              <w:rPr>
                <w:b/>
              </w:rPr>
            </w:pPr>
            <w:r>
              <w:rPr>
                <w:rFonts w:eastAsia="Times New Roman"/>
                <w:b/>
              </w:rPr>
              <w:t>(leto</w:t>
            </w:r>
            <w:r w:rsidR="0092744D">
              <w:rPr>
                <w:rFonts w:eastAsia="Times New Roman"/>
                <w:b/>
              </w:rPr>
              <w:t xml:space="preserve"> pridobitve</w:t>
            </w:r>
            <w:r>
              <w:rPr>
                <w:rFonts w:eastAsia="Times New Roman"/>
                <w:b/>
              </w:rPr>
              <w:t xml:space="preserve">) </w:t>
            </w:r>
          </w:p>
        </w:tc>
        <w:tc>
          <w:tcPr>
            <w:tcW w:w="1985" w:type="dxa"/>
          </w:tcPr>
          <w:p w14:paraId="0068AA03" w14:textId="3C34EF7D" w:rsidR="00290D6B" w:rsidRPr="007B4B64" w:rsidRDefault="007606D2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ZNANJE </w:t>
            </w:r>
            <w:r w:rsidR="00290D6B" w:rsidRPr="007B4B64">
              <w:rPr>
                <w:b/>
              </w:rPr>
              <w:t>SLO</w:t>
            </w:r>
            <w:r>
              <w:rPr>
                <w:b/>
              </w:rPr>
              <w:t>VENSKEGA JEZIKA</w:t>
            </w:r>
            <w:r w:rsidR="00822394">
              <w:rPr>
                <w:b/>
              </w:rPr>
              <w:t xml:space="preserve"> (višja raven)</w:t>
            </w:r>
            <w:r w:rsidR="00290D6B" w:rsidRPr="007B4B64">
              <w:rPr>
                <w:b/>
              </w:rPr>
              <w:t xml:space="preserve"> </w:t>
            </w:r>
            <w:r w:rsidR="00822394">
              <w:rPr>
                <w:b/>
              </w:rPr>
              <w:t xml:space="preserve"> DA/NE</w:t>
            </w:r>
          </w:p>
        </w:tc>
        <w:tc>
          <w:tcPr>
            <w:tcW w:w="1984" w:type="dxa"/>
          </w:tcPr>
          <w:p w14:paraId="4166203F" w14:textId="608F1C84" w:rsidR="00290D6B" w:rsidRPr="007B4B64" w:rsidRDefault="00822394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ZNANJE </w:t>
            </w:r>
            <w:r w:rsidR="00290D6B" w:rsidRPr="007B4B64">
              <w:rPr>
                <w:b/>
              </w:rPr>
              <w:t>ITALIJANSK</w:t>
            </w:r>
            <w:r>
              <w:rPr>
                <w:b/>
              </w:rPr>
              <w:t>EGA</w:t>
            </w:r>
            <w:r w:rsidR="00290D6B" w:rsidRPr="007B4B64">
              <w:rPr>
                <w:b/>
              </w:rPr>
              <w:t xml:space="preserve"> JEZIK</w:t>
            </w:r>
            <w:r>
              <w:rPr>
                <w:b/>
              </w:rPr>
              <w:t>A (osnovna raven) (DA/NE)</w:t>
            </w:r>
          </w:p>
        </w:tc>
        <w:tc>
          <w:tcPr>
            <w:tcW w:w="3119" w:type="dxa"/>
          </w:tcPr>
          <w:p w14:paraId="4A4ED47C" w14:textId="64D11446" w:rsidR="00290D6B" w:rsidRPr="007B4B64" w:rsidRDefault="000510C8" w:rsidP="007B4B64">
            <w:pPr>
              <w:spacing w:before="60" w:after="60"/>
              <w:rPr>
                <w:b/>
              </w:rPr>
            </w:pPr>
            <w:r>
              <w:rPr>
                <w:b/>
              </w:rPr>
              <w:t>Potrdilo za o</w:t>
            </w:r>
            <w:r w:rsidR="00290D6B" w:rsidRPr="007B4B64">
              <w:rPr>
                <w:b/>
              </w:rPr>
              <w:t>dgovorn</w:t>
            </w:r>
            <w:r>
              <w:rPr>
                <w:b/>
              </w:rPr>
              <w:t>o</w:t>
            </w:r>
            <w:r w:rsidR="00290D6B" w:rsidRPr="007B4B64">
              <w:rPr>
                <w:b/>
              </w:rPr>
              <w:t xml:space="preserve"> oseb</w:t>
            </w:r>
            <w:r>
              <w:rPr>
                <w:b/>
              </w:rPr>
              <w:t>o</w:t>
            </w:r>
            <w:r w:rsidR="00290D6B" w:rsidRPr="007B4B64">
              <w:rPr>
                <w:b/>
              </w:rPr>
              <w:t xml:space="preserve"> za začetno gašenje in izvajanje evakuacije (</w:t>
            </w:r>
            <w:r>
              <w:rPr>
                <w:b/>
              </w:rPr>
              <w:t xml:space="preserve">leto in mesec pridobitve; </w:t>
            </w:r>
            <w:r w:rsidR="00290D6B">
              <w:rPr>
                <w:b/>
              </w:rPr>
              <w:t xml:space="preserve">veljavnost </w:t>
            </w:r>
            <w:r w:rsidR="007B47DC">
              <w:rPr>
                <w:b/>
              </w:rPr>
              <w:t xml:space="preserve">potrdila je </w:t>
            </w:r>
            <w:r w:rsidR="00290D6B" w:rsidRPr="007B4B64">
              <w:rPr>
                <w:b/>
              </w:rPr>
              <w:t>3 leta)</w:t>
            </w:r>
          </w:p>
        </w:tc>
        <w:tc>
          <w:tcPr>
            <w:tcW w:w="1666" w:type="dxa"/>
          </w:tcPr>
          <w:p w14:paraId="4D3A7702" w14:textId="226921F5" w:rsidR="00290D6B" w:rsidRPr="007B4B64" w:rsidRDefault="00290D6B" w:rsidP="007B4B64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Potrdilo iz kazenske evidence</w:t>
            </w:r>
            <w:r w:rsidR="00822394">
              <w:rPr>
                <w:b/>
              </w:rPr>
              <w:t xml:space="preserve"> (DA/NE)</w:t>
            </w:r>
          </w:p>
        </w:tc>
      </w:tr>
      <w:tr w:rsidR="0092744D" w:rsidRPr="007B4B64" w14:paraId="4C6AFD95" w14:textId="77777777" w:rsidTr="000510C8">
        <w:tc>
          <w:tcPr>
            <w:tcW w:w="608" w:type="dxa"/>
            <w:shd w:val="clear" w:color="auto" w:fill="auto"/>
          </w:tcPr>
          <w:p w14:paraId="792FFF42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2CEFDB53" w14:textId="3FF07B82" w:rsidR="00290D6B" w:rsidRPr="007B4B64" w:rsidRDefault="00290D6B" w:rsidP="007B4B64">
            <w:pPr>
              <w:spacing w:before="60" w:after="60"/>
            </w:pPr>
          </w:p>
        </w:tc>
        <w:tc>
          <w:tcPr>
            <w:tcW w:w="1701" w:type="dxa"/>
            <w:shd w:val="clear" w:color="auto" w:fill="auto"/>
          </w:tcPr>
          <w:p w14:paraId="08BDCBBC" w14:textId="0E391BE9" w:rsidR="00290D6B" w:rsidRPr="007B4B64" w:rsidRDefault="00290D6B" w:rsidP="007B4B64">
            <w:pPr>
              <w:spacing w:before="60" w:after="60"/>
            </w:pPr>
          </w:p>
        </w:tc>
        <w:tc>
          <w:tcPr>
            <w:tcW w:w="1985" w:type="dxa"/>
            <w:shd w:val="clear" w:color="auto" w:fill="auto"/>
          </w:tcPr>
          <w:p w14:paraId="78EA3BA7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1984" w:type="dxa"/>
          </w:tcPr>
          <w:p w14:paraId="602C51D1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4CFF74AC" w14:textId="05EFEB8E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7F2BBFD3" w14:textId="5AA53041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211E9DC4" w14:textId="77777777" w:rsidTr="000510C8">
        <w:tc>
          <w:tcPr>
            <w:tcW w:w="608" w:type="dxa"/>
            <w:shd w:val="clear" w:color="auto" w:fill="auto"/>
          </w:tcPr>
          <w:p w14:paraId="3F8F27C1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71F4DCCB" w14:textId="238664DB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59C7551A" w14:textId="48E8BC23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E2329B0" w14:textId="77777777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36D39377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26034D89" w14:textId="1F4BB7B6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67C23957" w14:textId="07BEF71B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52232280" w14:textId="77777777" w:rsidTr="000510C8">
        <w:tc>
          <w:tcPr>
            <w:tcW w:w="608" w:type="dxa"/>
            <w:shd w:val="clear" w:color="auto" w:fill="auto"/>
          </w:tcPr>
          <w:p w14:paraId="2E9735E8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79FBC69E" w14:textId="6905A9DA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4AFF8439" w14:textId="76C7C60C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7805D0B" w14:textId="1C976343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6DA9BB2B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227E3CC6" w14:textId="6DCD079B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5FEE403C" w14:textId="75D7ECBD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19EE5910" w14:textId="77777777" w:rsidTr="000510C8">
        <w:tc>
          <w:tcPr>
            <w:tcW w:w="608" w:type="dxa"/>
            <w:shd w:val="clear" w:color="auto" w:fill="auto"/>
          </w:tcPr>
          <w:p w14:paraId="28EF6723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03546D01" w14:textId="197A040E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8E6772F" w14:textId="7FF5F30C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1C772C48" w14:textId="02408333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40BD22C3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22EA8759" w14:textId="237E5630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1A5715DC" w14:textId="1951F4D4" w:rsidR="00290D6B" w:rsidRPr="007B4B64" w:rsidRDefault="00290D6B" w:rsidP="007B4B64">
            <w:pPr>
              <w:spacing w:before="60" w:after="60"/>
            </w:pPr>
          </w:p>
        </w:tc>
      </w:tr>
      <w:tr w:rsidR="0092744D" w:rsidRPr="007B4B64" w14:paraId="77B0EF8A" w14:textId="77777777" w:rsidTr="000510C8">
        <w:tc>
          <w:tcPr>
            <w:tcW w:w="608" w:type="dxa"/>
            <w:shd w:val="clear" w:color="auto" w:fill="auto"/>
          </w:tcPr>
          <w:p w14:paraId="447485B5" w14:textId="77777777" w:rsidR="00290D6B" w:rsidRPr="007B4B64" w:rsidRDefault="00290D6B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453A41D4" w14:textId="77777777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66FC2A05" w14:textId="77777777" w:rsidR="00290D6B" w:rsidRPr="007B4B64" w:rsidRDefault="00290D6B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72E4F102" w14:textId="77777777" w:rsidR="00290D6B" w:rsidRPr="007B4B64" w:rsidRDefault="00290D6B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0F24E4D3" w14:textId="77777777" w:rsidR="00290D6B" w:rsidRPr="007B4B64" w:rsidRDefault="00290D6B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53FEC8D8" w14:textId="32EB7CF0" w:rsidR="00290D6B" w:rsidRPr="007B4B64" w:rsidRDefault="00290D6B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706BEEB1" w14:textId="77777777" w:rsidR="00290D6B" w:rsidRPr="007B4B64" w:rsidRDefault="00290D6B" w:rsidP="007B4B64">
            <w:pPr>
              <w:spacing w:before="60" w:after="60"/>
            </w:pPr>
          </w:p>
        </w:tc>
      </w:tr>
      <w:tr w:rsidR="00D91260" w:rsidRPr="007B4B64" w14:paraId="1B63B8B2" w14:textId="77777777" w:rsidTr="000510C8">
        <w:tc>
          <w:tcPr>
            <w:tcW w:w="608" w:type="dxa"/>
            <w:shd w:val="clear" w:color="auto" w:fill="auto"/>
          </w:tcPr>
          <w:p w14:paraId="454F4B03" w14:textId="77777777" w:rsidR="00D91260" w:rsidRPr="007B4B64" w:rsidRDefault="00D91260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0DFD7F6B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10DF0BB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1ED90D01" w14:textId="77777777" w:rsidR="00D91260" w:rsidRPr="007B4B64" w:rsidRDefault="00D91260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07D49564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0173CF62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52E7A2F7" w14:textId="77777777" w:rsidR="00D91260" w:rsidRPr="007B4B64" w:rsidRDefault="00D91260" w:rsidP="007B4B64">
            <w:pPr>
              <w:spacing w:before="60" w:after="60"/>
            </w:pPr>
          </w:p>
        </w:tc>
      </w:tr>
      <w:tr w:rsidR="00D91260" w:rsidRPr="007B4B64" w14:paraId="7314ABDD" w14:textId="77777777" w:rsidTr="000510C8">
        <w:tc>
          <w:tcPr>
            <w:tcW w:w="608" w:type="dxa"/>
            <w:shd w:val="clear" w:color="auto" w:fill="auto"/>
          </w:tcPr>
          <w:p w14:paraId="14391752" w14:textId="77777777" w:rsidR="00D91260" w:rsidRPr="007B4B64" w:rsidRDefault="00D91260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6D40630D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A24E7C0" w14:textId="77777777" w:rsidR="00D91260" w:rsidRPr="007B4B64" w:rsidRDefault="00D91260" w:rsidP="007B4B64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4DB9EAB" w14:textId="77777777" w:rsidR="00D91260" w:rsidRPr="007B4B64" w:rsidRDefault="00D91260" w:rsidP="007B4B64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984" w:type="dxa"/>
          </w:tcPr>
          <w:p w14:paraId="0862F1DF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3119" w:type="dxa"/>
            <w:shd w:val="clear" w:color="auto" w:fill="auto"/>
          </w:tcPr>
          <w:p w14:paraId="56E5B321" w14:textId="77777777" w:rsidR="00D91260" w:rsidRPr="007B4B64" w:rsidRDefault="00D91260" w:rsidP="007B4B64">
            <w:pPr>
              <w:spacing w:before="60" w:after="60"/>
            </w:pPr>
          </w:p>
        </w:tc>
        <w:tc>
          <w:tcPr>
            <w:tcW w:w="1666" w:type="dxa"/>
            <w:shd w:val="clear" w:color="auto" w:fill="auto"/>
          </w:tcPr>
          <w:p w14:paraId="4515DEE4" w14:textId="77777777" w:rsidR="00D91260" w:rsidRPr="007B4B64" w:rsidRDefault="00D91260" w:rsidP="007B4B64">
            <w:pPr>
              <w:spacing w:before="60" w:after="60"/>
            </w:pPr>
          </w:p>
        </w:tc>
      </w:tr>
    </w:tbl>
    <w:p w14:paraId="7683F8F6" w14:textId="77777777" w:rsidR="00822394" w:rsidRPr="00290D6B" w:rsidRDefault="00822394" w:rsidP="00822394">
      <w:r w:rsidRPr="00290D6B">
        <w:t>Izpolnjeni tabeli se predložijo kopije dokazil.</w:t>
      </w:r>
    </w:p>
    <w:p w14:paraId="0F99E009" w14:textId="3FF2DBB8" w:rsidR="00822394" w:rsidRDefault="00822394">
      <w:pPr>
        <w:rPr>
          <w:b/>
        </w:rPr>
      </w:pPr>
      <w:r>
        <w:rPr>
          <w:b/>
        </w:rPr>
        <w:br w:type="page"/>
      </w:r>
    </w:p>
    <w:p w14:paraId="2D650668" w14:textId="788C155A" w:rsidR="007B4B64" w:rsidRPr="00290D6B" w:rsidRDefault="007B4B64" w:rsidP="00290D6B">
      <w:pPr>
        <w:pStyle w:val="Odstavekseznama"/>
        <w:numPr>
          <w:ilvl w:val="0"/>
          <w:numId w:val="3"/>
        </w:numPr>
        <w:rPr>
          <w:b/>
        </w:rPr>
      </w:pPr>
      <w:r w:rsidRPr="00290D6B">
        <w:rPr>
          <w:b/>
        </w:rPr>
        <w:lastRenderedPageBreak/>
        <w:t>Varnostni m</w:t>
      </w:r>
      <w:r w:rsidR="00290D6B">
        <w:rPr>
          <w:b/>
        </w:rPr>
        <w:t>en</w:t>
      </w:r>
      <w:r w:rsidR="007B47DC">
        <w:rPr>
          <w:b/>
        </w:rPr>
        <w:t>edžer</w:t>
      </w:r>
    </w:p>
    <w:tbl>
      <w:tblPr>
        <w:tblStyle w:val="Tabelamrea"/>
        <w:tblW w:w="10206" w:type="dxa"/>
        <w:tblLook w:val="04A0" w:firstRow="1" w:lastRow="0" w:firstColumn="1" w:lastColumn="0" w:noHBand="0" w:noVBand="1"/>
      </w:tblPr>
      <w:tblGrid>
        <w:gridCol w:w="608"/>
        <w:gridCol w:w="2931"/>
        <w:gridCol w:w="3402"/>
        <w:gridCol w:w="3265"/>
      </w:tblGrid>
      <w:tr w:rsidR="00986AA5" w:rsidRPr="007B4B64" w14:paraId="00073DAB" w14:textId="77777777" w:rsidTr="00986AA5">
        <w:tc>
          <w:tcPr>
            <w:tcW w:w="608" w:type="dxa"/>
          </w:tcPr>
          <w:p w14:paraId="7A1598AE" w14:textId="77777777" w:rsidR="00986AA5" w:rsidRPr="007B4B64" w:rsidRDefault="00986AA5" w:rsidP="00E3161D">
            <w:pPr>
              <w:spacing w:before="60" w:after="60"/>
              <w:rPr>
                <w:b/>
              </w:rPr>
            </w:pPr>
            <w:proofErr w:type="spellStart"/>
            <w:r w:rsidRPr="007B4B64">
              <w:rPr>
                <w:b/>
              </w:rPr>
              <w:t>Zap</w:t>
            </w:r>
            <w:proofErr w:type="spellEnd"/>
            <w:r w:rsidRPr="007B4B64">
              <w:rPr>
                <w:b/>
              </w:rPr>
              <w:t>. št.</w:t>
            </w:r>
          </w:p>
        </w:tc>
        <w:tc>
          <w:tcPr>
            <w:tcW w:w="2931" w:type="dxa"/>
          </w:tcPr>
          <w:p w14:paraId="298F4B1D" w14:textId="77777777" w:rsidR="00986AA5" w:rsidRPr="007B4B64" w:rsidRDefault="00986AA5" w:rsidP="00E3161D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Ime in priimek</w:t>
            </w:r>
          </w:p>
        </w:tc>
        <w:tc>
          <w:tcPr>
            <w:tcW w:w="3402" w:type="dxa"/>
          </w:tcPr>
          <w:p w14:paraId="794173C5" w14:textId="0116097F" w:rsidR="00986AA5" w:rsidRPr="007B4B64" w:rsidRDefault="00986AA5" w:rsidP="00E3161D">
            <w:pPr>
              <w:spacing w:before="60" w:after="60"/>
              <w:rPr>
                <w:b/>
              </w:rPr>
            </w:pPr>
            <w:proofErr w:type="spellStart"/>
            <w:r w:rsidRPr="007B4B64">
              <w:rPr>
                <w:rFonts w:eastAsia="Times New Roman"/>
                <w:b/>
              </w:rPr>
              <w:t>NPK</w:t>
            </w:r>
            <w:proofErr w:type="spellEnd"/>
            <w:r>
              <w:rPr>
                <w:rFonts w:eastAsia="Times New Roman"/>
                <w:b/>
              </w:rPr>
              <w:t xml:space="preserve"> varnostni m</w:t>
            </w:r>
            <w:r w:rsidR="00F82757">
              <w:rPr>
                <w:rFonts w:eastAsia="Times New Roman"/>
                <w:b/>
              </w:rPr>
              <w:t xml:space="preserve">enedžer </w:t>
            </w:r>
            <w:r>
              <w:rPr>
                <w:rFonts w:eastAsia="Times New Roman"/>
                <w:b/>
              </w:rPr>
              <w:t>(leto pridobitve)</w:t>
            </w:r>
          </w:p>
        </w:tc>
        <w:tc>
          <w:tcPr>
            <w:tcW w:w="3265" w:type="dxa"/>
          </w:tcPr>
          <w:p w14:paraId="30B738B5" w14:textId="1B112F42" w:rsidR="00986AA5" w:rsidRPr="007B4B64" w:rsidRDefault="00986AA5" w:rsidP="00E3161D">
            <w:pPr>
              <w:spacing w:before="60" w:after="60"/>
              <w:rPr>
                <w:b/>
              </w:rPr>
            </w:pPr>
            <w:r w:rsidRPr="007B4B64">
              <w:rPr>
                <w:b/>
              </w:rPr>
              <w:t>Potrdilo iz kazenske evidence</w:t>
            </w:r>
          </w:p>
        </w:tc>
      </w:tr>
      <w:tr w:rsidR="00986AA5" w:rsidRPr="007B4B64" w14:paraId="7A81E2A4" w14:textId="77777777" w:rsidTr="00986AA5">
        <w:tc>
          <w:tcPr>
            <w:tcW w:w="608" w:type="dxa"/>
            <w:shd w:val="clear" w:color="auto" w:fill="auto"/>
          </w:tcPr>
          <w:p w14:paraId="30D5684B" w14:textId="77777777" w:rsidR="00986AA5" w:rsidRPr="007B4B64" w:rsidRDefault="00986AA5" w:rsidP="007B4B64">
            <w:pPr>
              <w:pStyle w:val="Odstavekseznama"/>
              <w:numPr>
                <w:ilvl w:val="0"/>
                <w:numId w:val="2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931" w:type="dxa"/>
            <w:shd w:val="clear" w:color="auto" w:fill="auto"/>
          </w:tcPr>
          <w:p w14:paraId="060ECE4E" w14:textId="77777777" w:rsidR="00986AA5" w:rsidRPr="007B4B64" w:rsidRDefault="00986AA5" w:rsidP="00E3161D">
            <w:pPr>
              <w:spacing w:before="60" w:after="60"/>
            </w:pPr>
          </w:p>
        </w:tc>
        <w:tc>
          <w:tcPr>
            <w:tcW w:w="3402" w:type="dxa"/>
            <w:shd w:val="clear" w:color="auto" w:fill="auto"/>
          </w:tcPr>
          <w:p w14:paraId="010D4B46" w14:textId="77777777" w:rsidR="00986AA5" w:rsidRPr="007B4B64" w:rsidRDefault="00986AA5" w:rsidP="00E3161D">
            <w:pPr>
              <w:spacing w:before="60" w:after="60"/>
            </w:pPr>
          </w:p>
        </w:tc>
        <w:tc>
          <w:tcPr>
            <w:tcW w:w="3265" w:type="dxa"/>
            <w:shd w:val="clear" w:color="auto" w:fill="auto"/>
          </w:tcPr>
          <w:p w14:paraId="177EE773" w14:textId="52604299" w:rsidR="00986AA5" w:rsidRPr="007B4B64" w:rsidRDefault="00986AA5" w:rsidP="00E3161D">
            <w:pPr>
              <w:spacing w:before="60" w:after="60"/>
            </w:pPr>
          </w:p>
        </w:tc>
      </w:tr>
    </w:tbl>
    <w:p w14:paraId="302AEEBD" w14:textId="1C7D069F" w:rsidR="007B4B64" w:rsidRPr="00290D6B" w:rsidRDefault="007034A0" w:rsidP="007B4B64">
      <w:r w:rsidRPr="00696BF5">
        <w:t>Izpolnjeni tabeli se predložijo kopije dokazil.</w:t>
      </w:r>
      <w:r w:rsidR="0076761B" w:rsidRPr="0076761B">
        <w:rPr>
          <w:rFonts w:eastAsia="Times New Roman"/>
          <w:b/>
        </w:rPr>
        <w:t xml:space="preserve"> </w:t>
      </w:r>
    </w:p>
    <w:p w14:paraId="24B0BABE" w14:textId="6BCEF272" w:rsidR="00AF1902" w:rsidRDefault="00AF1902" w:rsidP="007B4B64"/>
    <w:p w14:paraId="7D37F8CB" w14:textId="3E37AC7F" w:rsidR="004B0086" w:rsidRDefault="004B0086" w:rsidP="004B0086">
      <w:r>
        <w:t xml:space="preserve">      3.     Izjavljamo, da imamo zaposlenih vsaj 20 varnostnikov </w:t>
      </w:r>
      <w:r w:rsidRPr="00696BF5">
        <w:rPr>
          <w:rFonts w:eastAsia="Times New Roman"/>
        </w:rPr>
        <w:t>s pridobljeno nacionalno poklicno kvalifikacijo (NPK), s pridobljeno službeno izkaznico po ZZSaV-1, ki so tudi usposobljeni za gašenje začetnih požarov in za evakuacijo v primeru požara.</w:t>
      </w:r>
    </w:p>
    <w:p w14:paraId="34ACB9CF" w14:textId="77777777" w:rsidR="00696BF5" w:rsidRDefault="00696BF5" w:rsidP="007B4B64"/>
    <w:p w14:paraId="743172CA" w14:textId="7713262E" w:rsidR="00290D6B" w:rsidRDefault="00290D6B" w:rsidP="007B4B64">
      <w:r w:rsidRPr="00290D6B">
        <w:t>V/na ___________________________, dne</w:t>
      </w:r>
    </w:p>
    <w:p w14:paraId="542D6B2D" w14:textId="77777777" w:rsidR="00290D6B" w:rsidRDefault="00290D6B" w:rsidP="007B4B64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290D6B" w:rsidRPr="00290D6B" w14:paraId="6481844B" w14:textId="77777777" w:rsidTr="00290D6B">
        <w:tc>
          <w:tcPr>
            <w:tcW w:w="4664" w:type="dxa"/>
          </w:tcPr>
          <w:p w14:paraId="567E24A8" w14:textId="7B5C908A" w:rsidR="00290D6B" w:rsidRPr="00290D6B" w:rsidRDefault="00290D6B" w:rsidP="00290D6B">
            <w:pPr>
              <w:spacing w:before="120" w:after="120"/>
              <w:rPr>
                <w:b/>
              </w:rPr>
            </w:pPr>
            <w:r w:rsidRPr="00290D6B">
              <w:rPr>
                <w:b/>
              </w:rPr>
              <w:t>Odgovorna oseba naročnika</w:t>
            </w:r>
          </w:p>
        </w:tc>
        <w:tc>
          <w:tcPr>
            <w:tcW w:w="4665" w:type="dxa"/>
          </w:tcPr>
          <w:p w14:paraId="40511F71" w14:textId="4A098102" w:rsidR="00290D6B" w:rsidRPr="00290D6B" w:rsidRDefault="00290D6B" w:rsidP="00290D6B">
            <w:pPr>
              <w:spacing w:before="120" w:after="120"/>
              <w:rPr>
                <w:b/>
              </w:rPr>
            </w:pPr>
            <w:r w:rsidRPr="00290D6B">
              <w:rPr>
                <w:b/>
              </w:rPr>
              <w:t>Podpis</w:t>
            </w:r>
          </w:p>
        </w:tc>
        <w:tc>
          <w:tcPr>
            <w:tcW w:w="4665" w:type="dxa"/>
          </w:tcPr>
          <w:p w14:paraId="033006CC" w14:textId="3ED02206" w:rsidR="00290D6B" w:rsidRPr="00290D6B" w:rsidRDefault="00290D6B" w:rsidP="00290D6B">
            <w:pPr>
              <w:spacing w:before="120" w:after="120"/>
              <w:rPr>
                <w:b/>
              </w:rPr>
            </w:pPr>
            <w:r w:rsidRPr="00290D6B">
              <w:rPr>
                <w:b/>
              </w:rPr>
              <w:t>žig</w:t>
            </w:r>
          </w:p>
        </w:tc>
      </w:tr>
      <w:tr w:rsidR="00290D6B" w14:paraId="15D19DE2" w14:textId="77777777" w:rsidTr="00290D6B">
        <w:tc>
          <w:tcPr>
            <w:tcW w:w="4664" w:type="dxa"/>
          </w:tcPr>
          <w:p w14:paraId="4D398BD1" w14:textId="77777777" w:rsidR="00290D6B" w:rsidRDefault="00290D6B" w:rsidP="00290D6B">
            <w:pPr>
              <w:spacing w:before="120" w:after="120"/>
            </w:pPr>
          </w:p>
          <w:p w14:paraId="57BD1653" w14:textId="6D756F3E" w:rsidR="00290D6B" w:rsidRDefault="00290D6B" w:rsidP="00290D6B">
            <w:pPr>
              <w:spacing w:before="120" w:after="120"/>
            </w:pPr>
          </w:p>
        </w:tc>
        <w:tc>
          <w:tcPr>
            <w:tcW w:w="4665" w:type="dxa"/>
          </w:tcPr>
          <w:p w14:paraId="0C0E6046" w14:textId="77777777" w:rsidR="00290D6B" w:rsidRDefault="00290D6B" w:rsidP="00290D6B">
            <w:pPr>
              <w:spacing w:before="120" w:after="120"/>
            </w:pPr>
          </w:p>
        </w:tc>
        <w:tc>
          <w:tcPr>
            <w:tcW w:w="4665" w:type="dxa"/>
          </w:tcPr>
          <w:p w14:paraId="1E90030C" w14:textId="77777777" w:rsidR="00290D6B" w:rsidRDefault="00290D6B" w:rsidP="00290D6B">
            <w:pPr>
              <w:spacing w:before="120" w:after="120"/>
            </w:pPr>
          </w:p>
        </w:tc>
      </w:tr>
    </w:tbl>
    <w:p w14:paraId="1699D5F9" w14:textId="77777777" w:rsidR="00290D6B" w:rsidRPr="00290D6B" w:rsidRDefault="00290D6B" w:rsidP="007B4B64"/>
    <w:p w14:paraId="0902FB71" w14:textId="77777777" w:rsidR="007034A0" w:rsidRPr="007B4B64" w:rsidRDefault="007034A0" w:rsidP="007B4B64">
      <w:pPr>
        <w:rPr>
          <w:b/>
        </w:rPr>
      </w:pPr>
    </w:p>
    <w:sectPr w:rsidR="007034A0" w:rsidRPr="007B4B64" w:rsidSect="007B4B6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9F53F" w14:textId="77777777" w:rsidR="00BA0A6A" w:rsidRDefault="00BA0A6A" w:rsidP="00E444A7">
      <w:pPr>
        <w:spacing w:after="0" w:line="240" w:lineRule="auto"/>
      </w:pPr>
      <w:r>
        <w:separator/>
      </w:r>
    </w:p>
  </w:endnote>
  <w:endnote w:type="continuationSeparator" w:id="0">
    <w:p w14:paraId="1670D886" w14:textId="77777777" w:rsidR="00BA0A6A" w:rsidRDefault="00BA0A6A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71F26" w14:textId="77777777" w:rsidR="00E444A7" w:rsidRDefault="00E444A7" w:rsidP="00E444A7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Varovanje Ortopedske bolnišnice Valdoltra (JN 2-2025)</w:t>
    </w:r>
  </w:p>
  <w:p w14:paraId="57E137BD" w14:textId="77777777" w:rsidR="00E444A7" w:rsidRDefault="00E444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50D7F" w14:textId="77777777" w:rsidR="00BA0A6A" w:rsidRDefault="00BA0A6A" w:rsidP="00E444A7">
      <w:pPr>
        <w:spacing w:after="0" w:line="240" w:lineRule="auto"/>
      </w:pPr>
      <w:r>
        <w:separator/>
      </w:r>
    </w:p>
  </w:footnote>
  <w:footnote w:type="continuationSeparator" w:id="0">
    <w:p w14:paraId="0899218D" w14:textId="77777777" w:rsidR="00BA0A6A" w:rsidRDefault="00BA0A6A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F6893"/>
    <w:rsid w:val="00152AD1"/>
    <w:rsid w:val="00290D6B"/>
    <w:rsid w:val="00443FC3"/>
    <w:rsid w:val="00486F85"/>
    <w:rsid w:val="004B0086"/>
    <w:rsid w:val="00566CE7"/>
    <w:rsid w:val="005E39F0"/>
    <w:rsid w:val="00696BF5"/>
    <w:rsid w:val="006A30CA"/>
    <w:rsid w:val="007034A0"/>
    <w:rsid w:val="007606D2"/>
    <w:rsid w:val="0076761B"/>
    <w:rsid w:val="007B47DC"/>
    <w:rsid w:val="007B4B64"/>
    <w:rsid w:val="007E1636"/>
    <w:rsid w:val="00822394"/>
    <w:rsid w:val="00917A36"/>
    <w:rsid w:val="0092744D"/>
    <w:rsid w:val="00986AA5"/>
    <w:rsid w:val="00A627A1"/>
    <w:rsid w:val="00AF1902"/>
    <w:rsid w:val="00BA0A6A"/>
    <w:rsid w:val="00C97103"/>
    <w:rsid w:val="00D91260"/>
    <w:rsid w:val="00E444A7"/>
    <w:rsid w:val="00EF488E"/>
    <w:rsid w:val="00F8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872AF36-5421-411F-962F-06EC39E2B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Irena Kleva Tomc</cp:lastModifiedBy>
  <cp:revision>19</cp:revision>
  <dcterms:created xsi:type="dcterms:W3CDTF">2025-01-08T12:47:00Z</dcterms:created>
  <dcterms:modified xsi:type="dcterms:W3CDTF">2025-01-15T14:39:00Z</dcterms:modified>
</cp:coreProperties>
</file>